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20AA7" w14:textId="6C97D145" w:rsidR="00F2204F" w:rsidRPr="007750A3" w:rsidRDefault="00F2204F" w:rsidP="00366DE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750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REQUERIMENTO N°</w:t>
      </w:r>
      <w:r w:rsidR="00C73EB9" w:rsidRPr="007750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0</w:t>
      </w:r>
      <w:r w:rsidR="007750A3" w:rsidRPr="007750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34</w:t>
      </w:r>
      <w:r w:rsidR="00C73EB9" w:rsidRPr="007750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/2024</w:t>
      </w:r>
    </w:p>
    <w:p w14:paraId="725F7A90" w14:textId="77777777" w:rsidR="00F2204F" w:rsidRPr="00F2204F" w:rsidRDefault="00F2204F" w:rsidP="00F2204F">
      <w:pPr>
        <w:rPr>
          <w:rFonts w:ascii="Times New Roman" w:hAnsi="Times New Roman" w:cs="Times New Roman"/>
          <w:sz w:val="24"/>
          <w:szCs w:val="24"/>
        </w:rPr>
      </w:pPr>
    </w:p>
    <w:p w14:paraId="53EDD49B" w14:textId="6E40ACF9" w:rsidR="00F2204F" w:rsidRPr="00F2204F" w:rsidRDefault="00F2204F" w:rsidP="00270563">
      <w:pPr>
        <w:jc w:val="both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F2204F">
        <w:rPr>
          <w:rFonts w:ascii="Times New Roman" w:hAnsi="Times New Roman" w:cs="Times New Roman"/>
          <w:sz w:val="24"/>
          <w:szCs w:val="24"/>
        </w:rPr>
        <w:t xml:space="preserve"> Requerimento de informa</w:t>
      </w:r>
      <w:r w:rsidR="00A45A20">
        <w:rPr>
          <w:rFonts w:ascii="Times New Roman" w:hAnsi="Times New Roman" w:cs="Times New Roman"/>
          <w:sz w:val="24"/>
          <w:szCs w:val="24"/>
        </w:rPr>
        <w:t>ções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4C1992">
        <w:rPr>
          <w:rFonts w:ascii="Times New Roman" w:hAnsi="Times New Roman" w:cs="Times New Roman"/>
          <w:sz w:val="24"/>
          <w:szCs w:val="24"/>
        </w:rPr>
        <w:t>–</w:t>
      </w:r>
      <w:r w:rsidR="0040216D">
        <w:rPr>
          <w:rFonts w:ascii="Times New Roman" w:hAnsi="Times New Roman" w:cs="Times New Roman"/>
          <w:sz w:val="24"/>
          <w:szCs w:val="24"/>
        </w:rPr>
        <w:t xml:space="preserve"> </w:t>
      </w:r>
      <w:r w:rsidR="00EC2477">
        <w:rPr>
          <w:rFonts w:ascii="Times New Roman" w:hAnsi="Times New Roman" w:cs="Times New Roman"/>
          <w:sz w:val="24"/>
          <w:szCs w:val="24"/>
        </w:rPr>
        <w:t>Emendas Parlamentares</w:t>
      </w:r>
    </w:p>
    <w:p w14:paraId="66022688" w14:textId="368A2210" w:rsidR="00F2204F" w:rsidRDefault="00F2204F" w:rsidP="00F2204F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Requerente</w:t>
      </w:r>
      <w:r w:rsidR="00346B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220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BC43E9" w:rsidRPr="00BC43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Vereador </w:t>
      </w:r>
      <w:r w:rsidR="005060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Leandro </w:t>
      </w:r>
      <w:proofErr w:type="spellStart"/>
      <w:r w:rsidR="005060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Budke</w:t>
      </w:r>
      <w:proofErr w:type="spellEnd"/>
    </w:p>
    <w:p w14:paraId="3BFE6E4A" w14:textId="649D05CB" w:rsidR="002074E3" w:rsidRDefault="00F2204F" w:rsidP="00F2204F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Requerido: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346BF1" w:rsidRPr="006570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Sr</w:t>
      </w:r>
      <w:r w:rsidR="00F92E73" w:rsidRPr="006570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57088" w:rsidRPr="00657088">
        <w:rPr>
          <w:rFonts w:ascii="Times New Roman" w:hAnsi="Times New Roman" w:cs="Times New Roman"/>
          <w:sz w:val="24"/>
          <w:szCs w:val="24"/>
        </w:rPr>
        <w:t xml:space="preserve"> </w:t>
      </w:r>
      <w:r w:rsidR="00EC24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Vanderlei Antônio de Abreu</w:t>
      </w:r>
    </w:p>
    <w:p w14:paraId="2ADB8C7B" w14:textId="5F13D603" w:rsidR="002074E3" w:rsidRDefault="002074E3" w:rsidP="00F22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C2477">
        <w:rPr>
          <w:rFonts w:ascii="Times New Roman" w:hAnsi="Times New Roman" w:cs="Times New Roman"/>
          <w:sz w:val="24"/>
          <w:szCs w:val="24"/>
        </w:rPr>
        <w:t>Prefeito Municipal</w:t>
      </w:r>
    </w:p>
    <w:p w14:paraId="1FA38B5A" w14:textId="77777777" w:rsidR="00F2204F" w:rsidRPr="00F2204F" w:rsidRDefault="00F2204F" w:rsidP="00F2204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Pelo Presente e na forma Regimental </w:t>
      </w:r>
    </w:p>
    <w:p w14:paraId="6025B683" w14:textId="77777777" w:rsidR="00F2204F" w:rsidRPr="00F2204F" w:rsidRDefault="00F2204F" w:rsidP="00F2204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requeiro a mesa, ouvido o soberano Plenário </w:t>
      </w:r>
    </w:p>
    <w:p w14:paraId="6A871BB4" w14:textId="0A8F3C94" w:rsidR="00F2204F" w:rsidRDefault="00F2204F" w:rsidP="00131EDC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 seja Oficiado:</w:t>
      </w:r>
    </w:p>
    <w:p w14:paraId="74AA3582" w14:textId="77777777" w:rsidR="007113D7" w:rsidRPr="00131EDC" w:rsidRDefault="007113D7" w:rsidP="00131EDC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FEC72B" w14:textId="77777777" w:rsidR="00F46F27" w:rsidRPr="00F46F27" w:rsidRDefault="00F46F27" w:rsidP="005454A4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46F27">
        <w:rPr>
          <w:rFonts w:ascii="Times New Roman" w:hAnsi="Times New Roman" w:cs="Times New Roman"/>
          <w:sz w:val="24"/>
          <w:szCs w:val="24"/>
        </w:rPr>
        <w:t>O vereador que subscreve este requerimento, no uso de suas atribuições legais e regimentais, vem respeitosamente solicitar a Vossa Excelência as seguintes informações:</w:t>
      </w:r>
    </w:p>
    <w:p w14:paraId="552BA60B" w14:textId="77777777" w:rsidR="00F46F27" w:rsidRPr="00F46F27" w:rsidRDefault="00F46F27" w:rsidP="005454A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27">
        <w:rPr>
          <w:rFonts w:ascii="Times New Roman" w:hAnsi="Times New Roman" w:cs="Times New Roman"/>
          <w:sz w:val="24"/>
          <w:szCs w:val="24"/>
        </w:rPr>
        <w:t xml:space="preserve">Detalhamento sobre os recursos destinados ao município de Porto dos Gaúchos por meio de emendas parlamentares do Deputado Federal </w:t>
      </w:r>
      <w:r w:rsidRPr="00F46F27">
        <w:rPr>
          <w:rFonts w:ascii="Times New Roman" w:hAnsi="Times New Roman" w:cs="Times New Roman"/>
          <w:b/>
          <w:bCs/>
          <w:sz w:val="24"/>
          <w:szCs w:val="24"/>
        </w:rPr>
        <w:t>Juarez Costa</w:t>
      </w:r>
      <w:r w:rsidRPr="00F46F27">
        <w:rPr>
          <w:rFonts w:ascii="Times New Roman" w:hAnsi="Times New Roman" w:cs="Times New Roman"/>
          <w:sz w:val="24"/>
          <w:szCs w:val="24"/>
        </w:rPr>
        <w:t xml:space="preserve">, que têm por objeto a </w:t>
      </w:r>
      <w:r w:rsidRPr="00F46F27">
        <w:rPr>
          <w:rFonts w:ascii="Times New Roman" w:hAnsi="Times New Roman" w:cs="Times New Roman"/>
          <w:b/>
          <w:bCs/>
          <w:sz w:val="24"/>
          <w:szCs w:val="24"/>
        </w:rPr>
        <w:t>pavimentação asfáltica da Avenida Guilherme Meyer</w:t>
      </w:r>
      <w:r w:rsidRPr="00F46F27">
        <w:rPr>
          <w:rFonts w:ascii="Times New Roman" w:hAnsi="Times New Roman" w:cs="Times New Roman"/>
          <w:sz w:val="24"/>
          <w:szCs w:val="24"/>
        </w:rPr>
        <w:t>.</w:t>
      </w:r>
    </w:p>
    <w:p w14:paraId="068DE3B8" w14:textId="77777777" w:rsidR="00F46F27" w:rsidRPr="00F46F27" w:rsidRDefault="00F46F27" w:rsidP="005454A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27">
        <w:rPr>
          <w:rFonts w:ascii="Times New Roman" w:hAnsi="Times New Roman" w:cs="Times New Roman"/>
          <w:sz w:val="24"/>
          <w:szCs w:val="24"/>
        </w:rPr>
        <w:t xml:space="preserve">Informações sobre o valor total repassado, cronograma de liberação dos recursos e detalhes sobre os valores já creditados à Prefeitura. Conforme conhecimento desta Casa de Leis, os recursos estão disponíveis nas contas municipais desde meados de </w:t>
      </w:r>
      <w:r w:rsidRPr="00F46F27">
        <w:rPr>
          <w:rFonts w:ascii="Times New Roman" w:hAnsi="Times New Roman" w:cs="Times New Roman"/>
          <w:b/>
          <w:bCs/>
          <w:sz w:val="24"/>
          <w:szCs w:val="24"/>
        </w:rPr>
        <w:t>julho de 2023</w:t>
      </w:r>
      <w:r w:rsidRPr="00F46F27">
        <w:rPr>
          <w:rFonts w:ascii="Times New Roman" w:hAnsi="Times New Roman" w:cs="Times New Roman"/>
          <w:sz w:val="24"/>
          <w:szCs w:val="24"/>
        </w:rPr>
        <w:t>.</w:t>
      </w:r>
    </w:p>
    <w:p w14:paraId="0C65B6A8" w14:textId="77777777" w:rsidR="00F46F27" w:rsidRPr="00F46F27" w:rsidRDefault="00F46F27" w:rsidP="005454A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27">
        <w:rPr>
          <w:rFonts w:ascii="Times New Roman" w:hAnsi="Times New Roman" w:cs="Times New Roman"/>
          <w:sz w:val="24"/>
          <w:szCs w:val="24"/>
        </w:rPr>
        <w:t xml:space="preserve">Justificativa quanto à </w:t>
      </w:r>
      <w:r w:rsidRPr="00F46F27">
        <w:rPr>
          <w:rFonts w:ascii="Times New Roman" w:hAnsi="Times New Roman" w:cs="Times New Roman"/>
          <w:b/>
          <w:bCs/>
          <w:sz w:val="24"/>
          <w:szCs w:val="24"/>
        </w:rPr>
        <w:t>não realização das obras de pavimentação asfáltica até a presente data</w:t>
      </w:r>
      <w:r w:rsidRPr="00F46F27">
        <w:rPr>
          <w:rFonts w:ascii="Times New Roman" w:hAnsi="Times New Roman" w:cs="Times New Roman"/>
          <w:sz w:val="24"/>
          <w:szCs w:val="24"/>
        </w:rPr>
        <w:t>, levando em consideração o tempo decorrido desde o recebimento dos recursos.</w:t>
      </w:r>
    </w:p>
    <w:p w14:paraId="351CEFF9" w14:textId="77777777" w:rsidR="00F46F27" w:rsidRPr="00F46F27" w:rsidRDefault="00F46F27" w:rsidP="005454A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27">
        <w:rPr>
          <w:rFonts w:ascii="Times New Roman" w:hAnsi="Times New Roman" w:cs="Times New Roman"/>
          <w:sz w:val="24"/>
          <w:szCs w:val="24"/>
        </w:rPr>
        <w:t>Previsão para o início e conclusão das obras, ou, caso ainda não exista um planejamento definido, justificativa técnica para a ausência de uma data prevista.</w:t>
      </w:r>
    </w:p>
    <w:p w14:paraId="49CACA8C" w14:textId="31CA70DD" w:rsidR="00F000B4" w:rsidRPr="005E52E9" w:rsidRDefault="00F2204F" w:rsidP="005454A4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  <w:sectPr w:rsidR="00F000B4" w:rsidRPr="005E52E9" w:rsidSect="00757439">
          <w:pgSz w:w="11906" w:h="16838"/>
          <w:pgMar w:top="3544" w:right="1701" w:bottom="567" w:left="1701" w:header="708" w:footer="708" w:gutter="0"/>
          <w:cols w:space="708"/>
          <w:docGrid w:linePitch="360"/>
        </w:sectPr>
      </w:pPr>
      <w:r w:rsidRPr="00F2204F">
        <w:rPr>
          <w:rFonts w:ascii="Times New Roman" w:hAnsi="Times New Roman" w:cs="Times New Roman"/>
          <w:sz w:val="24"/>
          <w:szCs w:val="24"/>
        </w:rPr>
        <w:t>Sala das Sessões</w:t>
      </w:r>
      <w:r w:rsidR="00E87817">
        <w:rPr>
          <w:rFonts w:ascii="Times New Roman" w:hAnsi="Times New Roman" w:cs="Times New Roman"/>
          <w:sz w:val="24"/>
          <w:szCs w:val="24"/>
        </w:rPr>
        <w:t xml:space="preserve">, </w:t>
      </w:r>
      <w:r w:rsidR="005454A4">
        <w:rPr>
          <w:rFonts w:ascii="Times New Roman" w:hAnsi="Times New Roman" w:cs="Times New Roman"/>
          <w:sz w:val="24"/>
          <w:szCs w:val="24"/>
        </w:rPr>
        <w:t xml:space="preserve">23 de setembro </w:t>
      </w:r>
      <w:r w:rsidR="00C5031B">
        <w:rPr>
          <w:rFonts w:ascii="Times New Roman" w:hAnsi="Times New Roman" w:cs="Times New Roman"/>
          <w:sz w:val="24"/>
          <w:szCs w:val="24"/>
        </w:rPr>
        <w:t>de 202</w:t>
      </w:r>
      <w:r w:rsidR="00AD7BE4">
        <w:rPr>
          <w:rFonts w:ascii="Times New Roman" w:hAnsi="Times New Roman" w:cs="Times New Roman"/>
          <w:sz w:val="24"/>
          <w:szCs w:val="24"/>
        </w:rPr>
        <w:t>4</w:t>
      </w:r>
      <w:r w:rsidR="00C5031B">
        <w:rPr>
          <w:rFonts w:ascii="Times New Roman" w:hAnsi="Times New Roman" w:cs="Times New Roman"/>
          <w:sz w:val="24"/>
          <w:szCs w:val="24"/>
        </w:rPr>
        <w:t>.</w:t>
      </w:r>
    </w:p>
    <w:p w14:paraId="174AAEEF" w14:textId="634262ED" w:rsidR="009B12C5" w:rsidRDefault="009B12C5" w:rsidP="005454A4">
      <w:pPr>
        <w:spacing w:line="276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3BF7C21B" w14:textId="77777777" w:rsidR="005454A4" w:rsidRDefault="005454A4" w:rsidP="005454A4">
      <w:pPr>
        <w:spacing w:line="276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0E1F5515" w14:textId="3FD255F1" w:rsidR="005E52E9" w:rsidRDefault="0068318C" w:rsidP="005454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LEANDRO BUDKE</w:t>
      </w:r>
    </w:p>
    <w:p w14:paraId="431C1FA1" w14:textId="6FAB546F" w:rsidR="005E52E9" w:rsidRPr="005E52E9" w:rsidRDefault="005E52E9" w:rsidP="00545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Vereador</w:t>
      </w:r>
    </w:p>
    <w:sectPr w:rsidR="005E52E9" w:rsidRPr="005E52E9" w:rsidSect="00F000B4">
      <w:type w:val="continuous"/>
      <w:pgSz w:w="11906" w:h="16838"/>
      <w:pgMar w:top="3544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8F272" w14:textId="77777777" w:rsidR="005E7168" w:rsidRDefault="005E7168" w:rsidP="00F2204F">
      <w:pPr>
        <w:spacing w:after="0" w:line="240" w:lineRule="auto"/>
      </w:pPr>
      <w:r>
        <w:separator/>
      </w:r>
    </w:p>
  </w:endnote>
  <w:endnote w:type="continuationSeparator" w:id="0">
    <w:p w14:paraId="33EF2963" w14:textId="77777777" w:rsidR="005E7168" w:rsidRDefault="005E7168" w:rsidP="00F2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46DB6" w14:textId="77777777" w:rsidR="005E7168" w:rsidRDefault="005E7168" w:rsidP="00F2204F">
      <w:pPr>
        <w:spacing w:after="0" w:line="240" w:lineRule="auto"/>
      </w:pPr>
      <w:r>
        <w:separator/>
      </w:r>
    </w:p>
  </w:footnote>
  <w:footnote w:type="continuationSeparator" w:id="0">
    <w:p w14:paraId="2E853B35" w14:textId="77777777" w:rsidR="005E7168" w:rsidRDefault="005E7168" w:rsidP="00F22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95F76"/>
    <w:multiLevelType w:val="hybridMultilevel"/>
    <w:tmpl w:val="DB62CB68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6A22BBF"/>
    <w:multiLevelType w:val="hybridMultilevel"/>
    <w:tmpl w:val="D5F80ECE"/>
    <w:lvl w:ilvl="0" w:tplc="702E35A8">
      <w:start w:val="1"/>
      <w:numFmt w:val="upperLetter"/>
      <w:lvlText w:val="%1."/>
      <w:lvlJc w:val="left"/>
      <w:pPr>
        <w:ind w:left="242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61792BCD"/>
    <w:multiLevelType w:val="hybridMultilevel"/>
    <w:tmpl w:val="1212A6E2"/>
    <w:lvl w:ilvl="0" w:tplc="B87AB1D0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FEF78BF"/>
    <w:multiLevelType w:val="multilevel"/>
    <w:tmpl w:val="38A0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D947F9"/>
    <w:multiLevelType w:val="hybridMultilevel"/>
    <w:tmpl w:val="C02E4066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7B930665"/>
    <w:multiLevelType w:val="hybridMultilevel"/>
    <w:tmpl w:val="004A957A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293680498">
    <w:abstractNumId w:val="2"/>
  </w:num>
  <w:num w:numId="2" w16cid:durableId="538395298">
    <w:abstractNumId w:val="4"/>
  </w:num>
  <w:num w:numId="3" w16cid:durableId="179320204">
    <w:abstractNumId w:val="0"/>
  </w:num>
  <w:num w:numId="4" w16cid:durableId="137306880">
    <w:abstractNumId w:val="5"/>
  </w:num>
  <w:num w:numId="5" w16cid:durableId="47074810">
    <w:abstractNumId w:val="1"/>
  </w:num>
  <w:num w:numId="6" w16cid:durableId="1155300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95"/>
    <w:rsid w:val="00004FCA"/>
    <w:rsid w:val="00025265"/>
    <w:rsid w:val="00040434"/>
    <w:rsid w:val="00055B40"/>
    <w:rsid w:val="0006420B"/>
    <w:rsid w:val="00072C2D"/>
    <w:rsid w:val="000E77DF"/>
    <w:rsid w:val="0011317D"/>
    <w:rsid w:val="001138C8"/>
    <w:rsid w:val="00113C99"/>
    <w:rsid w:val="001170E5"/>
    <w:rsid w:val="00127622"/>
    <w:rsid w:val="001311DC"/>
    <w:rsid w:val="00131EDC"/>
    <w:rsid w:val="001332D3"/>
    <w:rsid w:val="001374B9"/>
    <w:rsid w:val="00150054"/>
    <w:rsid w:val="00180954"/>
    <w:rsid w:val="00196C90"/>
    <w:rsid w:val="001B42BB"/>
    <w:rsid w:val="001E6DDC"/>
    <w:rsid w:val="0020046C"/>
    <w:rsid w:val="002074E3"/>
    <w:rsid w:val="00211C4D"/>
    <w:rsid w:val="00212A01"/>
    <w:rsid w:val="00216EBD"/>
    <w:rsid w:val="00226A6E"/>
    <w:rsid w:val="00257195"/>
    <w:rsid w:val="002573C0"/>
    <w:rsid w:val="002672AB"/>
    <w:rsid w:val="00270563"/>
    <w:rsid w:val="0027771E"/>
    <w:rsid w:val="002A151C"/>
    <w:rsid w:val="002A6914"/>
    <w:rsid w:val="002C6824"/>
    <w:rsid w:val="002E5FF4"/>
    <w:rsid w:val="002F14C9"/>
    <w:rsid w:val="00303750"/>
    <w:rsid w:val="0032745B"/>
    <w:rsid w:val="00337E89"/>
    <w:rsid w:val="00346BF1"/>
    <w:rsid w:val="003544B8"/>
    <w:rsid w:val="00366DE1"/>
    <w:rsid w:val="00385944"/>
    <w:rsid w:val="003A12E3"/>
    <w:rsid w:val="003B30B0"/>
    <w:rsid w:val="003C5A33"/>
    <w:rsid w:val="0040216D"/>
    <w:rsid w:val="00411C18"/>
    <w:rsid w:val="0045252E"/>
    <w:rsid w:val="00454BCA"/>
    <w:rsid w:val="004706CF"/>
    <w:rsid w:val="00473A23"/>
    <w:rsid w:val="004A2CD8"/>
    <w:rsid w:val="004A4313"/>
    <w:rsid w:val="004B46C7"/>
    <w:rsid w:val="004C1992"/>
    <w:rsid w:val="004C7518"/>
    <w:rsid w:val="004E4D5E"/>
    <w:rsid w:val="00506086"/>
    <w:rsid w:val="005073FC"/>
    <w:rsid w:val="00513509"/>
    <w:rsid w:val="0053226A"/>
    <w:rsid w:val="005454A4"/>
    <w:rsid w:val="0054707E"/>
    <w:rsid w:val="00563DCC"/>
    <w:rsid w:val="00570A6A"/>
    <w:rsid w:val="00594EBB"/>
    <w:rsid w:val="005A058B"/>
    <w:rsid w:val="005A2757"/>
    <w:rsid w:val="005B49E2"/>
    <w:rsid w:val="005D5EA6"/>
    <w:rsid w:val="005D6403"/>
    <w:rsid w:val="005E52E9"/>
    <w:rsid w:val="005E6311"/>
    <w:rsid w:val="005E7168"/>
    <w:rsid w:val="005F0119"/>
    <w:rsid w:val="005F6F89"/>
    <w:rsid w:val="006066C6"/>
    <w:rsid w:val="006173D4"/>
    <w:rsid w:val="00633BAD"/>
    <w:rsid w:val="00657088"/>
    <w:rsid w:val="00662448"/>
    <w:rsid w:val="006819E0"/>
    <w:rsid w:val="0068318C"/>
    <w:rsid w:val="00685970"/>
    <w:rsid w:val="006A417F"/>
    <w:rsid w:val="007113D7"/>
    <w:rsid w:val="007170A3"/>
    <w:rsid w:val="00744AFF"/>
    <w:rsid w:val="00753041"/>
    <w:rsid w:val="00754B75"/>
    <w:rsid w:val="00757439"/>
    <w:rsid w:val="007750A3"/>
    <w:rsid w:val="00780502"/>
    <w:rsid w:val="007A3C96"/>
    <w:rsid w:val="007B35FE"/>
    <w:rsid w:val="007F5FB1"/>
    <w:rsid w:val="008321EE"/>
    <w:rsid w:val="00883796"/>
    <w:rsid w:val="008E510F"/>
    <w:rsid w:val="008F322D"/>
    <w:rsid w:val="009070E3"/>
    <w:rsid w:val="009175C8"/>
    <w:rsid w:val="00960E66"/>
    <w:rsid w:val="00963089"/>
    <w:rsid w:val="00963865"/>
    <w:rsid w:val="00973FA4"/>
    <w:rsid w:val="00980F50"/>
    <w:rsid w:val="0099282F"/>
    <w:rsid w:val="009B12C5"/>
    <w:rsid w:val="00A0643D"/>
    <w:rsid w:val="00A07706"/>
    <w:rsid w:val="00A10F21"/>
    <w:rsid w:val="00A45A20"/>
    <w:rsid w:val="00A60FE9"/>
    <w:rsid w:val="00AA7792"/>
    <w:rsid w:val="00AB2752"/>
    <w:rsid w:val="00AB7816"/>
    <w:rsid w:val="00AC2D43"/>
    <w:rsid w:val="00AD7BE4"/>
    <w:rsid w:val="00AF29AB"/>
    <w:rsid w:val="00AF5F89"/>
    <w:rsid w:val="00B152F0"/>
    <w:rsid w:val="00B20389"/>
    <w:rsid w:val="00B34434"/>
    <w:rsid w:val="00B35B97"/>
    <w:rsid w:val="00B418F8"/>
    <w:rsid w:val="00B43461"/>
    <w:rsid w:val="00B822B0"/>
    <w:rsid w:val="00BB52FB"/>
    <w:rsid w:val="00BC43E9"/>
    <w:rsid w:val="00BE35FE"/>
    <w:rsid w:val="00BF6D19"/>
    <w:rsid w:val="00C13438"/>
    <w:rsid w:val="00C17179"/>
    <w:rsid w:val="00C23A79"/>
    <w:rsid w:val="00C5031B"/>
    <w:rsid w:val="00C73EB9"/>
    <w:rsid w:val="00C76395"/>
    <w:rsid w:val="00D00BF5"/>
    <w:rsid w:val="00D24FB2"/>
    <w:rsid w:val="00D32AFF"/>
    <w:rsid w:val="00D41E74"/>
    <w:rsid w:val="00D8253D"/>
    <w:rsid w:val="00DB2E98"/>
    <w:rsid w:val="00DE5680"/>
    <w:rsid w:val="00DF5521"/>
    <w:rsid w:val="00DF7F1F"/>
    <w:rsid w:val="00E00393"/>
    <w:rsid w:val="00E043F0"/>
    <w:rsid w:val="00E05304"/>
    <w:rsid w:val="00E176F0"/>
    <w:rsid w:val="00E61FC4"/>
    <w:rsid w:val="00E87817"/>
    <w:rsid w:val="00E90B2A"/>
    <w:rsid w:val="00E97A13"/>
    <w:rsid w:val="00EB73FB"/>
    <w:rsid w:val="00EC1783"/>
    <w:rsid w:val="00EC2477"/>
    <w:rsid w:val="00ED5DA5"/>
    <w:rsid w:val="00EF18C9"/>
    <w:rsid w:val="00EF220C"/>
    <w:rsid w:val="00F000B4"/>
    <w:rsid w:val="00F12A5C"/>
    <w:rsid w:val="00F15FC3"/>
    <w:rsid w:val="00F2204F"/>
    <w:rsid w:val="00F41A80"/>
    <w:rsid w:val="00F465B1"/>
    <w:rsid w:val="00F46F27"/>
    <w:rsid w:val="00F63332"/>
    <w:rsid w:val="00F6384F"/>
    <w:rsid w:val="00F71C6A"/>
    <w:rsid w:val="00F92E73"/>
    <w:rsid w:val="00FB35DB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536D"/>
  <w15:chartTrackingRefBased/>
  <w15:docId w15:val="{5E14753D-A865-4A65-A97F-6A37CD1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04F"/>
  </w:style>
  <w:style w:type="paragraph" w:styleId="Rodap">
    <w:name w:val="footer"/>
    <w:basedOn w:val="Normal"/>
    <w:link w:val="RodapChar"/>
    <w:uiPriority w:val="99"/>
    <w:unhideWhenUsed/>
    <w:rsid w:val="00F22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04F"/>
  </w:style>
  <w:style w:type="paragraph" w:styleId="PargrafodaLista">
    <w:name w:val="List Paragraph"/>
    <w:basedOn w:val="Normal"/>
    <w:uiPriority w:val="34"/>
    <w:qFormat/>
    <w:rsid w:val="00DE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149</cp:revision>
  <cp:lastPrinted>2022-11-28T14:03:00Z</cp:lastPrinted>
  <dcterms:created xsi:type="dcterms:W3CDTF">2021-06-17T11:53:00Z</dcterms:created>
  <dcterms:modified xsi:type="dcterms:W3CDTF">2024-09-23T17:40:00Z</dcterms:modified>
</cp:coreProperties>
</file>